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E8" w:rsidRPr="008D04F6" w:rsidRDefault="00CD2CE8" w:rsidP="00CD2CE8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Упутств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</w:t>
      </w:r>
      <w:r w:rsidRPr="008D04F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датне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инф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рмације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вези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са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пријав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м </w:t>
      </w:r>
      <w:proofErr w:type="spell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доделу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средстава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„</w:t>
      </w:r>
      <w:proofErr w:type="gram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proofErr w:type="spell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minimis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“ </w:t>
      </w:r>
      <w:proofErr w:type="spell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државне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>помоћи</w:t>
      </w:r>
      <w:proofErr w:type="spellEnd"/>
      <w:r w:rsidR="00EE03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предузетницима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микр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малим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правним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лицима</w:t>
      </w:r>
      <w:proofErr w:type="spellEnd"/>
      <w:r w:rsidRPr="008D04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47638" w:rsidRDefault="00CD2CE8" w:rsidP="00CD2CE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sz w:val="28"/>
          <w:szCs w:val="28"/>
        </w:rPr>
        <w:t>А</w:t>
      </w:r>
      <w:r w:rsidR="00B47638">
        <w:rPr>
          <w:rFonts w:ascii="Times New Roman" w:hAnsi="Times New Roman" w:cs="Times New Roman"/>
          <w:sz w:val="28"/>
          <w:szCs w:val="28"/>
        </w:rPr>
        <w:t>)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4F6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рефундацију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тр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шк</w:t>
      </w:r>
      <w:r w:rsidR="00B4763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и/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купљене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у 2015. </w:t>
      </w:r>
      <w:proofErr w:type="spellStart"/>
      <w:proofErr w:type="gramStart"/>
      <w:r w:rsidRPr="008D04F6">
        <w:rPr>
          <w:rFonts w:ascii="Times New Roman" w:hAnsi="Times New Roman" w:cs="Times New Roman"/>
          <w:sz w:val="28"/>
          <w:szCs w:val="28"/>
        </w:rPr>
        <w:t>г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дини</w:t>
      </w:r>
      <w:proofErr w:type="spellEnd"/>
      <w:proofErr w:type="gram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38" w:rsidRDefault="00CD2CE8" w:rsidP="00CD2CE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sz w:val="28"/>
          <w:szCs w:val="28"/>
        </w:rPr>
        <w:t>Б</w:t>
      </w:r>
      <w:r w:rsidR="00B47638">
        <w:rPr>
          <w:rFonts w:ascii="Times New Roman" w:hAnsi="Times New Roman" w:cs="Times New Roman"/>
          <w:sz w:val="28"/>
          <w:szCs w:val="28"/>
        </w:rPr>
        <w:t>)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4F6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субвенци</w:t>
      </w:r>
      <w:r w:rsidR="006360EC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ниса</w:t>
      </w:r>
      <w:r w:rsidR="00B47638">
        <w:rPr>
          <w:rFonts w:ascii="Times New Roman" w:hAnsi="Times New Roman" w:cs="Times New Roman"/>
          <w:sz w:val="28"/>
          <w:szCs w:val="28"/>
        </w:rPr>
        <w:t>њ</w:t>
      </w:r>
      <w:r w:rsidRPr="008D04F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тр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шк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и/</w:t>
      </w:r>
      <w:proofErr w:type="spellStart"/>
      <w:r w:rsidRPr="008D04F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8D04F6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38" w:rsidRPr="00EE03F3" w:rsidRDefault="00CD2CE8" w:rsidP="00B47638">
      <w:pPr>
        <w:pStyle w:val="a2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Ка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к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д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брава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рефундација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субвенција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тр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шк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сматра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638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Уградна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клима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уређаји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вентилат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алармни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виде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надзр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лифт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r w:rsidR="00B47638">
        <w:rPr>
          <w:rFonts w:ascii="Times New Roman" w:hAnsi="Times New Roman" w:cs="Times New Roman"/>
          <w:sz w:val="28"/>
          <w:szCs w:val="28"/>
        </w:rPr>
        <w:t>ње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про</w:t>
      </w:r>
      <w:r w:rsidRPr="00B47638">
        <w:rPr>
          <w:rFonts w:ascii="Times New Roman" w:hAnsi="Times New Roman" w:cs="Times New Roman"/>
          <w:sz w:val="28"/>
          <w:szCs w:val="28"/>
        </w:rPr>
        <w:t>ст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дрвенарија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браварија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венецијанери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тракасте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завесе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теписи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преграде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.);</w:t>
      </w:r>
    </w:p>
    <w:p w:rsidR="00B47638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Расвета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инсталације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д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</w:t>
      </w:r>
      <w:r w:rsidR="00B47638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канализацио</w:t>
      </w:r>
      <w:r w:rsidRPr="00B4763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телеф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нска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гасна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кабл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вска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централн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греја</w:t>
      </w:r>
      <w:r w:rsidR="00B47638"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светлеће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рекламне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табле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7638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Рачунарска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</w:t>
      </w:r>
      <w:r w:rsidR="00B47638">
        <w:rPr>
          <w:rFonts w:ascii="Times New Roman" w:hAnsi="Times New Roman" w:cs="Times New Roman"/>
          <w:sz w:val="28"/>
          <w:szCs w:val="28"/>
        </w:rPr>
        <w:t>офтвер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сим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феси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налних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фтверских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хардверских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алата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функцији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разв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инф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рматичких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решеоа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 w:rsidR="00B47638">
        <w:rPr>
          <w:rFonts w:ascii="Times New Roman" w:hAnsi="Times New Roman" w:cs="Times New Roman"/>
          <w:sz w:val="28"/>
          <w:szCs w:val="28"/>
        </w:rPr>
        <w:t>оизво</w:t>
      </w:r>
      <w:r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тржиште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);</w:t>
      </w:r>
    </w:p>
    <w:p w:rsidR="00B47638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Презентаци</w:t>
      </w:r>
      <w:r w:rsidR="00B47638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електро</w:t>
      </w:r>
      <w:r w:rsidRPr="00B47638">
        <w:rPr>
          <w:rFonts w:ascii="Times New Roman" w:hAnsi="Times New Roman" w:cs="Times New Roman"/>
          <w:sz w:val="28"/>
          <w:szCs w:val="28"/>
        </w:rPr>
        <w:t>нска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бир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техничка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ауди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-визуелна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слична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јект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прев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ђе</w:t>
      </w:r>
      <w:r w:rsidR="00B47638"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фискалне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касе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телеф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нски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ТВ,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музички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уређаји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звучници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.);</w:t>
      </w:r>
    </w:p>
    <w:p w:rsidR="007D4F9D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дел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инвентар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шни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материјал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</w:t>
      </w:r>
      <w:r w:rsidR="00B47638">
        <w:rPr>
          <w:rFonts w:ascii="Times New Roman" w:hAnsi="Times New Roman" w:cs="Times New Roman"/>
          <w:sz w:val="28"/>
          <w:szCs w:val="28"/>
        </w:rPr>
        <w:t>одатна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репр</w:t>
      </w:r>
      <w:r w:rsidR="00B47638">
        <w:rPr>
          <w:rFonts w:ascii="Times New Roman" w:hAnsi="Times New Roman" w:cs="Times New Roman"/>
          <w:sz w:val="28"/>
          <w:szCs w:val="28"/>
        </w:rPr>
        <w:t>оматеријал</w:t>
      </w:r>
      <w:proofErr w:type="spellEnd"/>
      <w:r w:rsidR="00B47638">
        <w:rPr>
          <w:rFonts w:ascii="Times New Roman" w:hAnsi="Times New Roman" w:cs="Times New Roman"/>
          <w:sz w:val="28"/>
          <w:szCs w:val="28"/>
        </w:rPr>
        <w:t xml:space="preserve">, ХТЗ </w:t>
      </w:r>
      <w:proofErr w:type="spellStart"/>
      <w:r w:rsidR="00B47638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EE03F3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 w:rsidR="00B47638">
        <w:rPr>
          <w:rFonts w:ascii="Times New Roman" w:hAnsi="Times New Roman" w:cs="Times New Roman"/>
          <w:sz w:val="28"/>
          <w:szCs w:val="28"/>
        </w:rPr>
        <w:t>о</w:t>
      </w:r>
      <w:r w:rsidR="00EE03F3">
        <w:rPr>
          <w:rFonts w:ascii="Times New Roman" w:hAnsi="Times New Roman" w:cs="Times New Roman"/>
          <w:sz w:val="28"/>
          <w:szCs w:val="28"/>
        </w:rPr>
        <w:t>љо</w:t>
      </w:r>
      <w:r w:rsidRPr="00B47638">
        <w:rPr>
          <w:rFonts w:ascii="Times New Roman" w:hAnsi="Times New Roman" w:cs="Times New Roman"/>
          <w:sz w:val="28"/>
          <w:szCs w:val="28"/>
        </w:rPr>
        <w:t>привредне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прикључне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друга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љ</w:t>
      </w:r>
      <w:r w:rsidR="007D4F9D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привреду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EE03F3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Путничка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зила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ставна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в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зила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прик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3F3" w:rsidRDefault="00CD2CE8" w:rsidP="00B47638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Опрема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сп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3F3" w:rsidRPr="00EE03F3" w:rsidRDefault="00EE03F3" w:rsidP="00EE03F3">
      <w:pPr>
        <w:pStyle w:val="a2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стварила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рефундација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субвенција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испу</w:t>
      </w:r>
      <w:r>
        <w:rPr>
          <w:rFonts w:ascii="Times New Roman" w:hAnsi="Times New Roman" w:cs="Times New Roman"/>
          <w:sz w:val="28"/>
          <w:szCs w:val="28"/>
        </w:rPr>
        <w:t>њени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</w:t>
      </w:r>
      <w:r w:rsidR="00CD2CE8" w:rsidRPr="00B4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>:</w:t>
      </w:r>
    </w:p>
    <w:p w:rsidR="00EE03F3" w:rsidRDefault="00EE03F3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шћу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правн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предузетника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крета</w:t>
      </w:r>
      <w:r>
        <w:rPr>
          <w:rFonts w:ascii="Times New Roman" w:hAnsi="Times New Roman" w:cs="Times New Roman"/>
          <w:sz w:val="28"/>
          <w:szCs w:val="28"/>
        </w:rPr>
        <w:t>њ</w:t>
      </w:r>
      <w:r w:rsidR="00CD2CE8"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унапређе</w:t>
      </w:r>
      <w:r>
        <w:rPr>
          <w:rFonts w:ascii="Times New Roman" w:hAnsi="Times New Roman" w:cs="Times New Roman"/>
          <w:sz w:val="28"/>
          <w:szCs w:val="28"/>
        </w:rPr>
        <w:t>њ</w:t>
      </w:r>
      <w:r w:rsidR="00CD2CE8"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E8"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D2CE8" w:rsidRPr="00B47638">
        <w:rPr>
          <w:rFonts w:ascii="Times New Roman" w:hAnsi="Times New Roman" w:cs="Times New Roman"/>
          <w:sz w:val="28"/>
          <w:szCs w:val="28"/>
        </w:rPr>
        <w:t>стпјеће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>)</w:t>
      </w:r>
      <w:r w:rsidR="00CD2CE8" w:rsidRPr="00B47638">
        <w:rPr>
          <w:rFonts w:ascii="Times New Roman" w:hAnsi="Times New Roman" w:cs="Times New Roman"/>
          <w:sz w:val="28"/>
          <w:szCs w:val="28"/>
        </w:rPr>
        <w:t>;</w:t>
      </w:r>
    </w:p>
    <w:p w:rsidR="00EE03F3" w:rsidRDefault="00CD2CE8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наме</w:t>
      </w:r>
      <w:r w:rsidR="00EE03F3"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феси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налну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уп</w:t>
      </w:r>
      <w:r w:rsidR="00EE03F3"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EE03F3" w:rsidRPr="007D4F9D" w:rsidRDefault="00EE03F3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EE03F3" w:rsidRDefault="00EE03F3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</w:t>
      </w:r>
      <w:proofErr w:type="spellEnd"/>
      <w:r w:rsidR="00CD2CE8" w:rsidRPr="00B4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0EC" w:rsidRPr="007D4F9D" w:rsidRDefault="00CD2CE8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EE03F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360EC" w:rsidRPr="007D4F9D">
        <w:rPr>
          <w:rFonts w:ascii="Times New Roman" w:hAnsi="Times New Roman" w:cs="Times New Roman"/>
          <w:sz w:val="28"/>
          <w:szCs w:val="28"/>
        </w:rPr>
        <w:t xml:space="preserve">Подносилац пријаве мора бити привредни субјект који послује најмање 12 </w:t>
      </w:r>
      <w:proofErr w:type="gramStart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месеци </w:t>
      </w:r>
      <w:r w:rsidRPr="007D4F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0EC" w:rsidRPr="007D4F9D" w:rsidRDefault="00CD2CE8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 xml:space="preserve"> -</w:t>
      </w:r>
      <w:r w:rsidR="006360EC" w:rsidRPr="007D4F9D">
        <w:rPr>
          <w:rFonts w:ascii="Times New Roman" w:hAnsi="Times New Roman" w:cs="Times New Roman"/>
          <w:sz w:val="28"/>
          <w:szCs w:val="28"/>
        </w:rPr>
        <w:t xml:space="preserve">Подносилац пријаве не може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поднети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пријаву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изнајмљива</w:t>
      </w:r>
      <w:r w:rsidR="007D4F9D">
        <w:rPr>
          <w:rFonts w:ascii="Times New Roman" w:hAnsi="Times New Roman" w:cs="Times New Roman"/>
          <w:sz w:val="28"/>
          <w:szCs w:val="28"/>
        </w:rPr>
        <w:t>ње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лизинг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CE8" w:rsidRPr="007D4F9D" w:rsidRDefault="00CD2CE8" w:rsidP="00EE03F3">
      <w:pPr>
        <w:pStyle w:val="a2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proofErr w:type="gramStart"/>
      <w:r w:rsidRPr="007D4F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Подносиоци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</w:t>
      </w:r>
      <w:r w:rsidR="006360EC" w:rsidRPr="007D4F9D">
        <w:rPr>
          <w:rFonts w:ascii="Times New Roman" w:hAnsi="Times New Roman" w:cs="Times New Roman"/>
          <w:sz w:val="28"/>
          <w:szCs w:val="28"/>
        </w:rPr>
        <w:t>ојима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буду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д</w:t>
      </w:r>
      <w:r w:rsidR="007D4F9D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брена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рефундацију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субвенцију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</w:t>
      </w:r>
      <w:r w:rsid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шк</w:t>
      </w:r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дужни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r w:rsidR="006360EC" w:rsidRPr="007D4F9D">
        <w:rPr>
          <w:rFonts w:ascii="Times New Roman" w:hAnsi="Times New Roman" w:cs="Times New Roman"/>
          <w:sz w:val="28"/>
          <w:szCs w:val="28"/>
        </w:rPr>
        <w:t>доставе Општинском већу САГЛАСНОСТ НА ОДОБРЕНИ ИЗНОС СРЕДСТАВА</w:t>
      </w:r>
      <w:r w:rsidRPr="007D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F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случају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тај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</w:t>
      </w:r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</w:t>
      </w:r>
      <w:r w:rsidR="006360EC" w:rsidRPr="007D4F9D">
        <w:rPr>
          <w:rFonts w:ascii="Times New Roman" w:hAnsi="Times New Roman" w:cs="Times New Roman"/>
          <w:sz w:val="28"/>
          <w:szCs w:val="28"/>
        </w:rPr>
        <w:t>њ</w:t>
      </w:r>
      <w:r w:rsidRPr="007D4F9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тражен</w:t>
      </w:r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</w:t>
      </w:r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рисник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разлику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</w:t>
      </w:r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пуне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вредно</w:t>
      </w:r>
      <w:r w:rsidR="006360EC" w:rsidRPr="007D4F9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 w:rsidR="006360EC" w:rsidRP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EC" w:rsidRPr="007D4F9D">
        <w:rPr>
          <w:rFonts w:ascii="Times New Roman" w:hAnsi="Times New Roman" w:cs="Times New Roman"/>
          <w:sz w:val="28"/>
          <w:szCs w:val="28"/>
        </w:rPr>
        <w:t>о</w:t>
      </w:r>
      <w:r w:rsidR="007D4F9D">
        <w:rPr>
          <w:rFonts w:ascii="Times New Roman" w:hAnsi="Times New Roman" w:cs="Times New Roman"/>
          <w:sz w:val="28"/>
          <w:szCs w:val="28"/>
        </w:rPr>
        <w:t>безбеђује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9D">
        <w:rPr>
          <w:rFonts w:ascii="Times New Roman" w:hAnsi="Times New Roman" w:cs="Times New Roman"/>
          <w:sz w:val="28"/>
          <w:szCs w:val="28"/>
        </w:rPr>
        <w:t>со</w:t>
      </w:r>
      <w:r w:rsidRPr="007D4F9D">
        <w:rPr>
          <w:rFonts w:ascii="Times New Roman" w:hAnsi="Times New Roman" w:cs="Times New Roman"/>
          <w:sz w:val="28"/>
          <w:szCs w:val="28"/>
        </w:rPr>
        <w:t>пствених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изв</w:t>
      </w:r>
      <w:r w:rsidR="007D4F9D"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7DB" w:rsidRDefault="004347DB"/>
    <w:sectPr w:rsidR="004347DB" w:rsidSect="006962E6">
      <w:pgSz w:w="12240" w:h="15840"/>
      <w:pgMar w:top="36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E9"/>
    <w:multiLevelType w:val="hybridMultilevel"/>
    <w:tmpl w:val="450EA3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CE8"/>
    <w:rsid w:val="0030007D"/>
    <w:rsid w:val="00330133"/>
    <w:rsid w:val="003648A6"/>
    <w:rsid w:val="004347DB"/>
    <w:rsid w:val="0059245A"/>
    <w:rsid w:val="006360EC"/>
    <w:rsid w:val="006A0C4C"/>
    <w:rsid w:val="007D4F9D"/>
    <w:rsid w:val="00B47638"/>
    <w:rsid w:val="00CD2CE8"/>
    <w:rsid w:val="00EE03F3"/>
    <w:rsid w:val="00F5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E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B47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OpstVece</cp:lastModifiedBy>
  <cp:revision>2</cp:revision>
  <cp:lastPrinted>2015-06-03T12:46:00Z</cp:lastPrinted>
  <dcterms:created xsi:type="dcterms:W3CDTF">2015-06-11T08:05:00Z</dcterms:created>
  <dcterms:modified xsi:type="dcterms:W3CDTF">2015-06-11T08:05:00Z</dcterms:modified>
</cp:coreProperties>
</file>